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77B0" w14:textId="77777777" w:rsidR="00602E31" w:rsidRPr="00AB4270" w:rsidRDefault="00602E31" w:rsidP="00602E31">
      <w:pPr>
        <w:spacing w:after="0"/>
        <w:jc w:val="right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 xml:space="preserve">Приложение </w:t>
      </w:r>
      <w:r>
        <w:rPr>
          <w:rFonts w:ascii="Qanelas Medium" w:hAnsi="Qanelas Medium"/>
          <w:sz w:val="24"/>
          <w:szCs w:val="24"/>
        </w:rPr>
        <w:t>1</w:t>
      </w:r>
    </w:p>
    <w:p w14:paraId="186D75FA" w14:textId="77777777" w:rsidR="00602E31" w:rsidRPr="00AB4270" w:rsidRDefault="00602E31" w:rsidP="00602E31">
      <w:pPr>
        <w:jc w:val="both"/>
        <w:rPr>
          <w:rFonts w:ascii="Qanelas Medium" w:hAnsi="Qanelas Medium"/>
          <w:sz w:val="24"/>
          <w:szCs w:val="24"/>
        </w:rPr>
      </w:pPr>
    </w:p>
    <w:p w14:paraId="3A53C5E5" w14:textId="77777777" w:rsidR="00602E31" w:rsidRPr="00AB4270" w:rsidRDefault="00602E31" w:rsidP="00602E31">
      <w:pPr>
        <w:spacing w:after="0"/>
        <w:jc w:val="center"/>
        <w:rPr>
          <w:rFonts w:ascii="Qanelas Medium" w:hAnsi="Qanelas Medium"/>
          <w:b/>
          <w:sz w:val="24"/>
          <w:szCs w:val="24"/>
        </w:rPr>
      </w:pPr>
      <w:r w:rsidRPr="00AB4270">
        <w:rPr>
          <w:rFonts w:ascii="Qanelas Medium" w:hAnsi="Qanelas Medium"/>
          <w:b/>
          <w:sz w:val="24"/>
          <w:szCs w:val="24"/>
        </w:rPr>
        <w:t>СОГЛАСИЕ УЧАСТНИКА МЕРОПРИЯТИЯ</w:t>
      </w:r>
    </w:p>
    <w:p w14:paraId="3ADBC65F" w14:textId="77777777" w:rsidR="00602E31" w:rsidRPr="00AB4270" w:rsidRDefault="00602E31" w:rsidP="00602E31">
      <w:pPr>
        <w:jc w:val="center"/>
        <w:rPr>
          <w:rFonts w:ascii="Qanelas Medium" w:hAnsi="Qanelas Medium"/>
          <w:b/>
          <w:sz w:val="24"/>
          <w:szCs w:val="24"/>
        </w:rPr>
      </w:pPr>
      <w:r w:rsidRPr="00AB4270">
        <w:rPr>
          <w:rFonts w:ascii="Qanelas Medium" w:hAnsi="Qanelas Medium"/>
          <w:b/>
          <w:sz w:val="24"/>
          <w:szCs w:val="24"/>
        </w:rPr>
        <w:t>на обработку персональных данных</w:t>
      </w:r>
    </w:p>
    <w:p w14:paraId="1C55FEBC" w14:textId="4F15A30D" w:rsidR="00602E31" w:rsidRPr="00AB4270" w:rsidRDefault="00602E31" w:rsidP="00602E31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Я,</w:t>
      </w:r>
      <w:r>
        <w:rPr>
          <w:rFonts w:ascii="Qanelas Medium" w:hAnsi="Qanelas Medium"/>
          <w:sz w:val="24"/>
          <w:szCs w:val="24"/>
        </w:rPr>
        <w:t xml:space="preserve"> </w:t>
      </w:r>
      <w:r w:rsidRPr="00AB4270">
        <w:rPr>
          <w:rFonts w:ascii="Qanelas Medium" w:hAnsi="Qanelas Medium"/>
          <w:sz w:val="24"/>
          <w:szCs w:val="24"/>
        </w:rPr>
        <w:t>_____________________________________________________________________</w:t>
      </w:r>
      <w:r>
        <w:rPr>
          <w:rFonts w:ascii="Qanelas Medium" w:hAnsi="Qanelas Medium"/>
          <w:sz w:val="24"/>
          <w:szCs w:val="24"/>
        </w:rPr>
        <w:t>___</w:t>
      </w:r>
      <w:r w:rsidRPr="00AB4270">
        <w:rPr>
          <w:rFonts w:ascii="Qanelas Medium" w:hAnsi="Qanelas Medium"/>
          <w:sz w:val="24"/>
          <w:szCs w:val="24"/>
        </w:rPr>
        <w:t>___,</w:t>
      </w:r>
    </w:p>
    <w:p w14:paraId="2A1A2C11" w14:textId="77777777" w:rsidR="00602E31" w:rsidRPr="00AB4270" w:rsidRDefault="00602E31" w:rsidP="00602E31">
      <w:pPr>
        <w:spacing w:after="0"/>
        <w:jc w:val="center"/>
        <w:rPr>
          <w:rFonts w:ascii="Qanelas Medium" w:hAnsi="Qanelas Medium"/>
          <w:sz w:val="18"/>
          <w:szCs w:val="18"/>
        </w:rPr>
      </w:pPr>
      <w:r w:rsidRPr="00AB4270">
        <w:rPr>
          <w:rFonts w:ascii="Qanelas Medium" w:hAnsi="Qanelas Medium"/>
          <w:sz w:val="18"/>
          <w:szCs w:val="18"/>
        </w:rPr>
        <w:t>(Ф.И.О.)</w:t>
      </w:r>
    </w:p>
    <w:p w14:paraId="491963BD" w14:textId="7976BE2D" w:rsidR="00602E31" w:rsidRPr="00AB4270" w:rsidRDefault="00602E31" w:rsidP="00602E31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______________________________________________________________________</w:t>
      </w:r>
      <w:r>
        <w:rPr>
          <w:rFonts w:ascii="Qanelas Medium" w:hAnsi="Qanelas Medium"/>
          <w:sz w:val="24"/>
          <w:szCs w:val="24"/>
        </w:rPr>
        <w:t>_</w:t>
      </w:r>
      <w:r w:rsidRPr="00AB4270">
        <w:rPr>
          <w:rFonts w:ascii="Qanelas Medium" w:hAnsi="Qanelas Medium"/>
          <w:sz w:val="24"/>
          <w:szCs w:val="24"/>
        </w:rPr>
        <w:t>______,</w:t>
      </w:r>
    </w:p>
    <w:p w14:paraId="6E142226" w14:textId="77777777" w:rsidR="00602E31" w:rsidRPr="00AB4270" w:rsidRDefault="00602E31" w:rsidP="00602E31">
      <w:pPr>
        <w:spacing w:after="0"/>
        <w:jc w:val="center"/>
        <w:rPr>
          <w:rFonts w:ascii="Qanelas Medium" w:hAnsi="Qanelas Medium"/>
          <w:sz w:val="18"/>
          <w:szCs w:val="18"/>
        </w:rPr>
      </w:pPr>
      <w:r w:rsidRPr="00AB4270">
        <w:rPr>
          <w:rFonts w:ascii="Qanelas Medium" w:hAnsi="Qanelas Medium"/>
          <w:sz w:val="18"/>
          <w:szCs w:val="18"/>
        </w:rPr>
        <w:t>(вид документа, удостоверяющего личность)</w:t>
      </w:r>
    </w:p>
    <w:p w14:paraId="156EF981" w14:textId="02B08756" w:rsidR="00602E31" w:rsidRPr="00AB4270" w:rsidRDefault="00602E31" w:rsidP="00602E31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проживающий (</w:t>
      </w:r>
      <w:proofErr w:type="spellStart"/>
      <w:r w:rsidRPr="00AB4270">
        <w:rPr>
          <w:rFonts w:ascii="Qanelas Medium" w:hAnsi="Qanelas Medium"/>
          <w:sz w:val="24"/>
          <w:szCs w:val="24"/>
        </w:rPr>
        <w:t>ая</w:t>
      </w:r>
      <w:proofErr w:type="spellEnd"/>
      <w:r w:rsidRPr="00AB4270">
        <w:rPr>
          <w:rFonts w:ascii="Qanelas Medium" w:hAnsi="Qanelas Medium"/>
          <w:sz w:val="24"/>
          <w:szCs w:val="24"/>
        </w:rPr>
        <w:t>) по адресу:</w:t>
      </w:r>
      <w:r>
        <w:rPr>
          <w:rFonts w:ascii="Qanelas Medium" w:hAnsi="Qanelas Medium"/>
          <w:sz w:val="24"/>
          <w:szCs w:val="24"/>
        </w:rPr>
        <w:t xml:space="preserve"> ___</w:t>
      </w:r>
      <w:r w:rsidRPr="00AB4270">
        <w:rPr>
          <w:rFonts w:ascii="Qanelas Medium" w:hAnsi="Qanelas Medium"/>
          <w:sz w:val="24"/>
          <w:szCs w:val="24"/>
        </w:rPr>
        <w:t>__________________________________________</w:t>
      </w:r>
      <w:r>
        <w:rPr>
          <w:rFonts w:ascii="Qanelas Medium" w:hAnsi="Qanelas Medium"/>
          <w:sz w:val="24"/>
          <w:szCs w:val="24"/>
        </w:rPr>
        <w:t>_</w:t>
      </w:r>
      <w:r w:rsidRPr="00AB4270">
        <w:rPr>
          <w:rFonts w:ascii="Qanelas Medium" w:hAnsi="Qanelas Medium"/>
          <w:sz w:val="24"/>
          <w:szCs w:val="24"/>
        </w:rPr>
        <w:t>______</w:t>
      </w:r>
    </w:p>
    <w:p w14:paraId="5D667A57" w14:textId="6C65955F" w:rsidR="00602E31" w:rsidRPr="00AB4270" w:rsidRDefault="00602E31" w:rsidP="00602E31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______________________________________________________________________</w:t>
      </w:r>
      <w:r>
        <w:rPr>
          <w:rFonts w:ascii="Qanelas Medium" w:hAnsi="Qanelas Medium"/>
          <w:sz w:val="24"/>
          <w:szCs w:val="24"/>
        </w:rPr>
        <w:t>_</w:t>
      </w:r>
      <w:r w:rsidRPr="00AB4270">
        <w:rPr>
          <w:rFonts w:ascii="Qanelas Medium" w:hAnsi="Qanelas Medium"/>
          <w:sz w:val="24"/>
          <w:szCs w:val="24"/>
        </w:rPr>
        <w:t>______,</w:t>
      </w:r>
    </w:p>
    <w:p w14:paraId="3F704973" w14:textId="77777777" w:rsidR="00602E31" w:rsidRPr="00AB4270" w:rsidRDefault="00602E31" w:rsidP="00602E31">
      <w:pPr>
        <w:spacing w:before="240"/>
        <w:jc w:val="both"/>
        <w:rPr>
          <w:rFonts w:ascii="Qanelas Medium" w:hAnsi="Qanelas Medium"/>
          <w:b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 xml:space="preserve">настоящим даю свое согласие Федеральному государственному бюджетному образовательному учреждению высшего образования "Российский государственный университет физической культуры, спорта, молодежи и туризма (ГЦОЛИФК)", расположенному по адресу г. Москва, Сиреневый бульвар, д. 4 (далее – Оператор, </w:t>
      </w:r>
      <w:proofErr w:type="spellStart"/>
      <w:r w:rsidRPr="00AB4270">
        <w:rPr>
          <w:rFonts w:ascii="Qanelas Medium" w:hAnsi="Qanelas Medium"/>
          <w:sz w:val="24"/>
          <w:szCs w:val="24"/>
        </w:rPr>
        <w:t>РГУФКСМиТ</w:t>
      </w:r>
      <w:proofErr w:type="spellEnd"/>
      <w:r w:rsidRPr="00AB4270">
        <w:rPr>
          <w:rFonts w:ascii="Qanelas Medium" w:hAnsi="Qanelas Medium"/>
          <w:sz w:val="24"/>
          <w:szCs w:val="24"/>
        </w:rPr>
        <w:t xml:space="preserve">), на обработку моих персональных данных: </w:t>
      </w:r>
      <w:r w:rsidRPr="00AB4270">
        <w:rPr>
          <w:rFonts w:ascii="Qanelas Medium" w:hAnsi="Qanelas Medium"/>
          <w:b/>
          <w:sz w:val="24"/>
          <w:szCs w:val="24"/>
        </w:rPr>
        <w:t>ФИО, сведения о документе удостоверяющем личность, адрес, ученая степень (звание), должность, организацию, номер телефона(</w:t>
      </w:r>
      <w:proofErr w:type="spellStart"/>
      <w:r w:rsidRPr="00AB4270">
        <w:rPr>
          <w:rFonts w:ascii="Qanelas Medium" w:hAnsi="Qanelas Medium"/>
          <w:b/>
          <w:sz w:val="24"/>
          <w:szCs w:val="24"/>
        </w:rPr>
        <w:t>ов</w:t>
      </w:r>
      <w:proofErr w:type="spellEnd"/>
      <w:r w:rsidRPr="00AB4270">
        <w:rPr>
          <w:rFonts w:ascii="Qanelas Medium" w:hAnsi="Qanelas Medium"/>
          <w:b/>
          <w:sz w:val="24"/>
          <w:szCs w:val="24"/>
        </w:rPr>
        <w:t>), Е-</w:t>
      </w:r>
      <w:r w:rsidRPr="00AB4270">
        <w:rPr>
          <w:rFonts w:ascii="Qanelas Medium" w:hAnsi="Qanelas Medium"/>
          <w:b/>
          <w:sz w:val="24"/>
          <w:szCs w:val="24"/>
          <w:lang w:val="en-US"/>
        </w:rPr>
        <w:t>mail</w:t>
      </w:r>
      <w:r w:rsidRPr="00AB4270">
        <w:rPr>
          <w:rFonts w:ascii="Qanelas Medium" w:hAnsi="Qanelas Medium"/>
          <w:b/>
          <w:sz w:val="24"/>
          <w:szCs w:val="24"/>
        </w:rPr>
        <w:t>.</w:t>
      </w:r>
    </w:p>
    <w:p w14:paraId="51BEA58E" w14:textId="77777777" w:rsidR="00602E31" w:rsidRPr="00AB4270" w:rsidRDefault="00602E31" w:rsidP="00602E31">
      <w:pPr>
        <w:tabs>
          <w:tab w:val="left" w:pos="709"/>
        </w:tabs>
        <w:spacing w:line="232" w:lineRule="auto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ab/>
        <w:t>Согласие дается мной в целях участия в научном, спортивном, культурно-массовом мероприятии, олимпиаде, организованном и проводимом Оператором.</w:t>
      </w:r>
    </w:p>
    <w:p w14:paraId="19E21E31" w14:textId="77777777" w:rsidR="00602E31" w:rsidRPr="00AB4270" w:rsidRDefault="00602E31" w:rsidP="00602E31">
      <w:pPr>
        <w:ind w:firstLine="708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Предоставляю Оператору право осуществлять любые действия (операции)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обновление, изменение, использование, распространение, блокирование, уничтожение, а также осуществление иных действий с моими персональными данными, предусмотренных действующим законодательством Российской Федерации.</w:t>
      </w:r>
    </w:p>
    <w:p w14:paraId="12ACFCF8" w14:textId="77777777" w:rsidR="00602E31" w:rsidRPr="00AB4270" w:rsidRDefault="00602E31" w:rsidP="00602E31">
      <w:pPr>
        <w:ind w:firstLine="720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 xml:space="preserve">Обработка моих персональных данных может осуществляться как с использованием средств </w:t>
      </w:r>
      <w:proofErr w:type="gramStart"/>
      <w:r w:rsidRPr="00AB4270">
        <w:rPr>
          <w:rFonts w:ascii="Qanelas Medium" w:hAnsi="Qanelas Medium"/>
          <w:sz w:val="24"/>
          <w:szCs w:val="24"/>
        </w:rPr>
        <w:t>автоматизации</w:t>
      </w:r>
      <w:proofErr w:type="gramEnd"/>
      <w:r w:rsidRPr="00AB4270">
        <w:rPr>
          <w:rFonts w:ascii="Qanelas Medium" w:hAnsi="Qanelas Medium"/>
          <w:sz w:val="24"/>
          <w:szCs w:val="24"/>
        </w:rPr>
        <w:t xml:space="preserve"> так и без использования таких средств.</w:t>
      </w:r>
    </w:p>
    <w:p w14:paraId="11716E4B" w14:textId="77777777" w:rsidR="00602E31" w:rsidRPr="00AB4270" w:rsidRDefault="00602E31" w:rsidP="00602E31">
      <w:pPr>
        <w:spacing w:line="0" w:lineRule="atLeast"/>
        <w:ind w:firstLine="700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Настоящее согласие действует с момента подачи заявления до завершения мероприятия.</w:t>
      </w:r>
    </w:p>
    <w:p w14:paraId="47A0EF90" w14:textId="77777777" w:rsidR="00602E31" w:rsidRPr="00AB4270" w:rsidRDefault="00602E31" w:rsidP="00602E31">
      <w:pPr>
        <w:ind w:firstLine="708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0413499F" w14:textId="77777777" w:rsidR="00602E31" w:rsidRPr="00AB4270" w:rsidRDefault="00602E31" w:rsidP="00602E31">
      <w:pPr>
        <w:ind w:firstLine="708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Об ответственности за достоверность представленных сведений предупрежден (-а).</w:t>
      </w:r>
    </w:p>
    <w:p w14:paraId="72FC1839" w14:textId="77777777" w:rsidR="00602E31" w:rsidRPr="00AB4270" w:rsidRDefault="00602E31" w:rsidP="00602E31">
      <w:pPr>
        <w:ind w:firstLine="720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 xml:space="preserve">Подтверждаю, что ознакомлен (-а) с Положением о порядке обработки и защите персональных данных в </w:t>
      </w:r>
      <w:proofErr w:type="spellStart"/>
      <w:r w:rsidRPr="00AB4270">
        <w:rPr>
          <w:rFonts w:ascii="Qanelas Medium" w:hAnsi="Qanelas Medium"/>
          <w:sz w:val="24"/>
          <w:szCs w:val="24"/>
        </w:rPr>
        <w:t>РГУФКСМиТ</w:t>
      </w:r>
      <w:proofErr w:type="spellEnd"/>
      <w:r w:rsidRPr="00AB4270">
        <w:rPr>
          <w:rFonts w:ascii="Qanelas Medium" w:hAnsi="Qanelas Medium"/>
          <w:sz w:val="24"/>
          <w:szCs w:val="24"/>
        </w:rPr>
        <w:t>. Права и обязанности в области защиты персональных данных мне разъяснены и понятны.</w:t>
      </w:r>
    </w:p>
    <w:p w14:paraId="7148606C" w14:textId="10204AE9" w:rsidR="00602E31" w:rsidRPr="00AB4270" w:rsidRDefault="00602E31" w:rsidP="00602E31">
      <w:pPr>
        <w:shd w:val="clear" w:color="auto" w:fill="FFFFFF"/>
        <w:tabs>
          <w:tab w:val="left" w:pos="4962"/>
        </w:tabs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sz w:val="24"/>
          <w:szCs w:val="24"/>
        </w:rPr>
        <w:t>«_____» _____________ 20 ___ г.    ________________  _______________________</w:t>
      </w:r>
    </w:p>
    <w:p w14:paraId="711A0278" w14:textId="3BA4CAB8" w:rsidR="0038265A" w:rsidRDefault="00602E31" w:rsidP="00602E31">
      <w:pPr>
        <w:shd w:val="clear" w:color="auto" w:fill="FFFFFF"/>
        <w:tabs>
          <w:tab w:val="left" w:pos="709"/>
        </w:tabs>
        <w:jc w:val="center"/>
      </w:pPr>
      <w:r w:rsidRPr="00AB4270">
        <w:rPr>
          <w:rFonts w:ascii="Qanelas Medium" w:hAnsi="Qanelas Medium"/>
          <w:sz w:val="24"/>
          <w:szCs w:val="24"/>
        </w:rPr>
        <w:tab/>
      </w:r>
      <w:r w:rsidRPr="00AB4270">
        <w:rPr>
          <w:rFonts w:ascii="Qanelas Medium" w:hAnsi="Qanelas Medium"/>
          <w:sz w:val="24"/>
          <w:szCs w:val="24"/>
        </w:rPr>
        <w:tab/>
      </w:r>
      <w:r w:rsidRPr="00AB4270">
        <w:rPr>
          <w:rFonts w:ascii="Qanelas Medium" w:hAnsi="Qanelas Medium"/>
          <w:sz w:val="24"/>
          <w:szCs w:val="24"/>
        </w:rPr>
        <w:tab/>
      </w:r>
      <w:r w:rsidRPr="00AB4270">
        <w:rPr>
          <w:rFonts w:ascii="Qanelas Medium" w:hAnsi="Qanelas Medium"/>
          <w:sz w:val="24"/>
          <w:szCs w:val="24"/>
        </w:rPr>
        <w:tab/>
        <w:t xml:space="preserve">  </w:t>
      </w:r>
      <w:r w:rsidRPr="00AB4270">
        <w:rPr>
          <w:rFonts w:ascii="Qanelas Medium" w:hAnsi="Qanelas Medium"/>
          <w:sz w:val="18"/>
          <w:szCs w:val="18"/>
        </w:rPr>
        <w:t>(подпись)</w:t>
      </w:r>
      <w:r w:rsidRPr="00AB4270">
        <w:rPr>
          <w:rFonts w:ascii="Qanelas Medium" w:hAnsi="Qanelas Medium"/>
          <w:sz w:val="18"/>
          <w:szCs w:val="18"/>
        </w:rPr>
        <w:tab/>
        <w:t xml:space="preserve">           </w:t>
      </w:r>
      <w:proofErr w:type="gramStart"/>
      <w:r w:rsidRPr="00AB4270">
        <w:rPr>
          <w:rFonts w:ascii="Qanelas Medium" w:hAnsi="Qanelas Medium"/>
          <w:sz w:val="18"/>
          <w:szCs w:val="18"/>
        </w:rPr>
        <w:t xml:space="preserve">   (</w:t>
      </w:r>
      <w:proofErr w:type="gramEnd"/>
      <w:r w:rsidRPr="00AB4270">
        <w:rPr>
          <w:rFonts w:ascii="Qanelas Medium" w:hAnsi="Qanelas Medium"/>
          <w:sz w:val="18"/>
          <w:szCs w:val="18"/>
        </w:rPr>
        <w:t>расшифровка подписи)</w:t>
      </w:r>
    </w:p>
    <w:sectPr w:rsidR="0038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anelas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31"/>
    <w:rsid w:val="0038265A"/>
    <w:rsid w:val="0060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2A08"/>
  <w15:chartTrackingRefBased/>
  <w15:docId w15:val="{70368791-592C-422A-BDB1-CC6D51F9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gn187</dc:creator>
  <cp:keywords/>
  <dc:description/>
  <cp:lastModifiedBy>gn187</cp:lastModifiedBy>
  <cp:revision>1</cp:revision>
  <dcterms:created xsi:type="dcterms:W3CDTF">2022-08-12T04:33:00Z</dcterms:created>
  <dcterms:modified xsi:type="dcterms:W3CDTF">2022-08-12T04:34:00Z</dcterms:modified>
</cp:coreProperties>
</file>